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AA36" w14:textId="77777777" w:rsidR="007C3495" w:rsidRPr="00023AAB" w:rsidRDefault="007C3495" w:rsidP="005A5787">
      <w:pPr>
        <w:rPr>
          <w:rFonts w:ascii="ArticulatCF-Bold" w:hAnsi="ArticulatCF-Bold" w:cs="ArticulatCF-Bold"/>
          <w:b/>
          <w:bCs/>
          <w:color w:val="AED6AE"/>
          <w:sz w:val="48"/>
          <w:szCs w:val="48"/>
        </w:rPr>
      </w:pPr>
      <w:r w:rsidRPr="00023AAB">
        <w:rPr>
          <w:rFonts w:ascii="ArticulatCF-Bold" w:hAnsi="ArticulatCF-Bold" w:cs="ArticulatCF-Bold"/>
          <w:b/>
          <w:bCs/>
          <w:color w:val="AED6AE"/>
          <w:sz w:val="48"/>
          <w:szCs w:val="48"/>
        </w:rPr>
        <w:t>MUSTER INVENTARLISTE MITARBEITERUNTERKÜNFTE</w:t>
      </w:r>
      <w:r w:rsidR="005A5787" w:rsidRPr="00023AAB">
        <w:rPr>
          <w:rFonts w:ascii="ArticulatCF-Bold" w:hAnsi="ArticulatCF-Bold" w:cs="ArticulatCF-Bold"/>
          <w:b/>
          <w:bCs/>
          <w:color w:val="AED6AE"/>
          <w:sz w:val="48"/>
          <w:szCs w:val="48"/>
        </w:rPr>
        <w:t xml:space="preserve"> </w:t>
      </w:r>
    </w:p>
    <w:p w14:paraId="71A45ACA" w14:textId="484B7044" w:rsidR="005A5787" w:rsidRPr="00023AAB" w:rsidRDefault="005A5787" w:rsidP="005A5787">
      <w:pPr>
        <w:rPr>
          <w:rFonts w:ascii="ArticulatCF-Regular" w:hAnsi="ArticulatCF-Regular" w:cs="ArticulatCF-Regular"/>
          <w:sz w:val="24"/>
          <w:szCs w:val="24"/>
        </w:rPr>
      </w:pPr>
      <w:r w:rsidRPr="00023AAB">
        <w:rPr>
          <w:rFonts w:ascii="ArticulatCF-Regular" w:hAnsi="ArticulatCF-Regular" w:cs="ArticulatCF-Regular"/>
          <w:sz w:val="24"/>
          <w:szCs w:val="24"/>
        </w:rPr>
        <w:t>als Teil zum Beherbergungsvertrag</w:t>
      </w:r>
    </w:p>
    <w:p w14:paraId="3788D05B" w14:textId="77777777" w:rsidR="00023AAB" w:rsidRDefault="00023AAB" w:rsidP="005A5787">
      <w:pPr>
        <w:rPr>
          <w:rFonts w:ascii="ArticulatCF-Regular" w:hAnsi="ArticulatCF-Regular" w:cs="ArticulatCF-Regular"/>
          <w:b/>
          <w:bCs/>
          <w:sz w:val="24"/>
          <w:szCs w:val="24"/>
        </w:rPr>
      </w:pPr>
    </w:p>
    <w:p w14:paraId="19E42648" w14:textId="516F57D1" w:rsidR="005A5787" w:rsidRPr="00023AAB" w:rsidRDefault="007C3495" w:rsidP="005A5787">
      <w:pPr>
        <w:rPr>
          <w:rFonts w:ascii="ArticulatCF-Regular" w:hAnsi="ArticulatCF-Regular" w:cs="ArticulatCF-Regular"/>
          <w:sz w:val="24"/>
          <w:szCs w:val="24"/>
        </w:rPr>
      </w:pPr>
      <w:r w:rsidRPr="00023AAB">
        <w:rPr>
          <w:rFonts w:ascii="ArticulatCF-Regular" w:hAnsi="ArticulatCF-Regular" w:cs="ArticulatCF-Regular"/>
          <w:b/>
          <w:bCs/>
          <w:sz w:val="24"/>
          <w:szCs w:val="24"/>
        </w:rPr>
        <w:t>ANSCHRIFT UNTERKUNFT</w:t>
      </w:r>
      <w:r w:rsidR="005A5787" w:rsidRPr="00023AAB">
        <w:rPr>
          <w:rFonts w:ascii="ArticulatCF-Regular" w:hAnsi="ArticulatCF-Regular" w:cs="ArticulatCF-Regular"/>
          <w:b/>
          <w:bCs/>
          <w:sz w:val="24"/>
          <w:szCs w:val="24"/>
        </w:rPr>
        <w:t>:</w:t>
      </w:r>
      <w:r w:rsidRPr="00023AAB">
        <w:rPr>
          <w:rFonts w:ascii="ArticulatCF-Regular" w:hAnsi="ArticulatCF-Regular" w:cs="ArticulatCF-Regular"/>
          <w:sz w:val="24"/>
          <w:szCs w:val="24"/>
        </w:rPr>
        <w:t xml:space="preserve"> </w:t>
      </w:r>
      <w:r w:rsidR="00023AAB">
        <w:rPr>
          <w:rFonts w:ascii="ArticulatCF-Regular" w:hAnsi="ArticulatCF-Regular" w:cs="ArticulatCF-Regular"/>
          <w:sz w:val="24"/>
          <w:szCs w:val="24"/>
        </w:rPr>
        <w:tab/>
      </w:r>
      <w:r w:rsidR="005A5787" w:rsidRPr="00023AAB">
        <w:rPr>
          <w:rFonts w:ascii="ArticulatCF-Regular" w:hAnsi="ArticulatCF-Regular" w:cs="ArticulatCF-Regular"/>
          <w:sz w:val="24"/>
          <w:szCs w:val="24"/>
        </w:rPr>
        <w:t>___________________________________________________</w:t>
      </w:r>
      <w:r w:rsidR="005A5787" w:rsidRPr="00023AAB">
        <w:rPr>
          <w:rFonts w:ascii="ArticulatCF-Regular" w:hAnsi="ArticulatCF-Regular" w:cs="ArticulatCF-Regular"/>
          <w:sz w:val="24"/>
          <w:szCs w:val="24"/>
        </w:rPr>
        <w:br/>
      </w:r>
      <w:r w:rsidR="005A5787" w:rsidRPr="00023AAB">
        <w:rPr>
          <w:rFonts w:ascii="ArticulatCF-Regular" w:hAnsi="ArticulatCF-Regular" w:cs="ArticulatCF-Regular"/>
          <w:sz w:val="24"/>
          <w:szCs w:val="24"/>
        </w:rPr>
        <w:br/>
        <w:t xml:space="preserve">Vermieter: </w:t>
      </w:r>
      <w:r w:rsidR="00023AAB">
        <w:rPr>
          <w:rFonts w:ascii="ArticulatCF-Regular" w:hAnsi="ArticulatCF-Regular" w:cs="ArticulatCF-Regular"/>
          <w:sz w:val="24"/>
          <w:szCs w:val="24"/>
        </w:rPr>
        <w:tab/>
      </w:r>
      <w:r w:rsidR="00023AAB">
        <w:rPr>
          <w:rFonts w:ascii="ArticulatCF-Regular" w:hAnsi="ArticulatCF-Regular" w:cs="ArticulatCF-Regular"/>
          <w:sz w:val="24"/>
          <w:szCs w:val="24"/>
        </w:rPr>
        <w:tab/>
      </w:r>
      <w:r w:rsidR="00023AAB">
        <w:rPr>
          <w:rFonts w:ascii="ArticulatCF-Regular" w:hAnsi="ArticulatCF-Regular" w:cs="ArticulatCF-Regular"/>
          <w:sz w:val="24"/>
          <w:szCs w:val="24"/>
        </w:rPr>
        <w:tab/>
      </w:r>
      <w:r w:rsidR="00023AAB" w:rsidRPr="00023AAB">
        <w:rPr>
          <w:rFonts w:ascii="ArticulatCF-Regular" w:hAnsi="ArticulatCF-Regular" w:cs="ArticulatCF-Regular"/>
          <w:sz w:val="24"/>
          <w:szCs w:val="24"/>
        </w:rPr>
        <w:t>___________________________________________________</w:t>
      </w:r>
      <w:r w:rsidR="005A5787" w:rsidRPr="00023AAB">
        <w:rPr>
          <w:rFonts w:ascii="ArticulatCF-Regular" w:hAnsi="ArticulatCF-Regular" w:cs="ArticulatCF-Regular"/>
          <w:sz w:val="24"/>
          <w:szCs w:val="24"/>
        </w:rPr>
        <w:br/>
      </w:r>
      <w:r w:rsidR="005A5787" w:rsidRPr="00023AAB">
        <w:rPr>
          <w:rFonts w:ascii="ArticulatCF-Regular" w:hAnsi="ArticulatCF-Regular" w:cs="ArticulatCF-Regular"/>
          <w:sz w:val="24"/>
          <w:szCs w:val="24"/>
        </w:rPr>
        <w:br/>
        <w:t xml:space="preserve">Mieter: </w:t>
      </w:r>
      <w:r w:rsidR="00023AAB">
        <w:rPr>
          <w:rFonts w:ascii="ArticulatCF-Regular" w:hAnsi="ArticulatCF-Regular" w:cs="ArticulatCF-Regular"/>
          <w:sz w:val="24"/>
          <w:szCs w:val="24"/>
        </w:rPr>
        <w:tab/>
      </w:r>
      <w:r w:rsidR="00023AAB">
        <w:rPr>
          <w:rFonts w:ascii="ArticulatCF-Regular" w:hAnsi="ArticulatCF-Regular" w:cs="ArticulatCF-Regular"/>
          <w:sz w:val="24"/>
          <w:szCs w:val="24"/>
        </w:rPr>
        <w:tab/>
      </w:r>
      <w:r w:rsidR="00023AAB">
        <w:rPr>
          <w:rFonts w:ascii="ArticulatCF-Regular" w:hAnsi="ArticulatCF-Regular" w:cs="ArticulatCF-Regular"/>
          <w:sz w:val="24"/>
          <w:szCs w:val="24"/>
        </w:rPr>
        <w:tab/>
      </w:r>
      <w:r w:rsidR="00023AAB" w:rsidRPr="00023AAB">
        <w:rPr>
          <w:rFonts w:ascii="ArticulatCF-Regular" w:hAnsi="ArticulatCF-Regular" w:cs="ArticulatCF-Regular"/>
          <w:sz w:val="24"/>
          <w:szCs w:val="24"/>
        </w:rPr>
        <w:t>___________________________________________________</w:t>
      </w:r>
    </w:p>
    <w:p w14:paraId="609D49C2" w14:textId="1099EB8C" w:rsidR="005A5787" w:rsidRDefault="005A5787" w:rsidP="005A5787">
      <w:pPr>
        <w:rPr>
          <w:rFonts w:ascii="ArticulatCF-Regular" w:hAnsi="ArticulatCF-Regular" w:cs="ArticulatCF-Regular"/>
          <w:sz w:val="24"/>
          <w:szCs w:val="24"/>
        </w:rPr>
      </w:pPr>
      <w:r w:rsidRPr="00023AAB">
        <w:rPr>
          <w:rFonts w:ascii="ArticulatCF-Regular" w:hAnsi="ArticulatCF-Regular" w:cs="ArticulatCF-Regular"/>
          <w:sz w:val="24"/>
          <w:szCs w:val="24"/>
        </w:rPr>
        <w:t xml:space="preserve">Das hier aufgelistete Inventar ist Bestandteil der oben genannten </w:t>
      </w:r>
      <w:r w:rsidR="007C3495" w:rsidRPr="00023AAB">
        <w:rPr>
          <w:rFonts w:ascii="ArticulatCF-Regular" w:hAnsi="ArticulatCF-Regular" w:cs="ArticulatCF-Regular"/>
          <w:sz w:val="24"/>
          <w:szCs w:val="24"/>
        </w:rPr>
        <w:t>Unterkunft</w:t>
      </w:r>
      <w:r w:rsidRPr="00023AAB">
        <w:rPr>
          <w:rFonts w:ascii="ArticulatCF-Regular" w:hAnsi="ArticulatCF-Regular" w:cs="ArticulatCF-Regular"/>
          <w:sz w:val="24"/>
          <w:szCs w:val="24"/>
        </w:rPr>
        <w:t xml:space="preserve"> und weist keine Beschädigungen auf.</w:t>
      </w:r>
    </w:p>
    <w:tbl>
      <w:tblPr>
        <w:tblStyle w:val="Tabellenraster"/>
        <w:tblW w:w="0" w:type="auto"/>
        <w:tblLook w:val="04A0" w:firstRow="1" w:lastRow="0" w:firstColumn="1" w:lastColumn="0" w:noHBand="0" w:noVBand="1"/>
      </w:tblPr>
      <w:tblGrid>
        <w:gridCol w:w="1230"/>
        <w:gridCol w:w="2943"/>
        <w:gridCol w:w="4889"/>
      </w:tblGrid>
      <w:tr w:rsidR="005A5787" w:rsidRPr="00023AAB" w14:paraId="19B833BC" w14:textId="77777777" w:rsidTr="007C3495">
        <w:tc>
          <w:tcPr>
            <w:tcW w:w="1230" w:type="dxa"/>
          </w:tcPr>
          <w:p w14:paraId="0D237AC3"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br/>
              <w:t>Anzahl</w:t>
            </w:r>
          </w:p>
        </w:tc>
        <w:tc>
          <w:tcPr>
            <w:tcW w:w="2943" w:type="dxa"/>
          </w:tcPr>
          <w:p w14:paraId="252931CE"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4889" w:type="dxa"/>
          </w:tcPr>
          <w:p w14:paraId="386870B2"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br/>
              <w:t>Anmerkungen</w:t>
            </w:r>
          </w:p>
        </w:tc>
      </w:tr>
      <w:tr w:rsidR="005A5787" w:rsidRPr="00023AAB" w14:paraId="46C64734" w14:textId="77777777" w:rsidTr="007C3495">
        <w:tc>
          <w:tcPr>
            <w:tcW w:w="9062" w:type="dxa"/>
            <w:gridSpan w:val="3"/>
          </w:tcPr>
          <w:p w14:paraId="4AA56952" w14:textId="77777777" w:rsidR="005A5787" w:rsidRPr="00023AAB" w:rsidRDefault="005A5787" w:rsidP="00E3048C">
            <w:pPr>
              <w:spacing w:before="100" w:beforeAutospacing="1" w:after="240"/>
              <w:rPr>
                <w:rFonts w:ascii="ArticulatCF-Regular" w:hAnsi="ArticulatCF-Regular" w:cs="ArticulatCF-Regular"/>
                <w:b/>
                <w:bCs/>
                <w:sz w:val="24"/>
                <w:szCs w:val="24"/>
              </w:rPr>
            </w:pPr>
            <w:r w:rsidRPr="00023AAB">
              <w:rPr>
                <w:rFonts w:ascii="ArticulatCF-Regular" w:hAnsi="ArticulatCF-Regular" w:cs="ArticulatCF-Regular"/>
                <w:b/>
                <w:bCs/>
                <w:sz w:val="24"/>
                <w:szCs w:val="24"/>
              </w:rPr>
              <w:br/>
              <w:t>Wohnzimmer</w:t>
            </w:r>
          </w:p>
        </w:tc>
      </w:tr>
      <w:tr w:rsidR="005A5787" w:rsidRPr="00023AAB" w14:paraId="2E1E6534" w14:textId="77777777" w:rsidTr="007C3495">
        <w:tc>
          <w:tcPr>
            <w:tcW w:w="1230" w:type="dxa"/>
          </w:tcPr>
          <w:p w14:paraId="3FA67C9E"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7107945C"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Couch</w:t>
            </w:r>
          </w:p>
        </w:tc>
        <w:tc>
          <w:tcPr>
            <w:tcW w:w="4889" w:type="dxa"/>
          </w:tcPr>
          <w:p w14:paraId="4AD37AE4"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34BB12E4" w14:textId="77777777" w:rsidTr="007C3495">
        <w:tc>
          <w:tcPr>
            <w:tcW w:w="1230" w:type="dxa"/>
          </w:tcPr>
          <w:p w14:paraId="5F1D56B4"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039416EE"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Couchtisch</w:t>
            </w:r>
          </w:p>
        </w:tc>
        <w:tc>
          <w:tcPr>
            <w:tcW w:w="4889" w:type="dxa"/>
          </w:tcPr>
          <w:p w14:paraId="63404C46"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5518B2BF" w14:textId="77777777" w:rsidTr="007C3495">
        <w:tc>
          <w:tcPr>
            <w:tcW w:w="1230" w:type="dxa"/>
          </w:tcPr>
          <w:p w14:paraId="07D0792B"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63C50CE8"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Stühle</w:t>
            </w:r>
          </w:p>
        </w:tc>
        <w:tc>
          <w:tcPr>
            <w:tcW w:w="4889" w:type="dxa"/>
          </w:tcPr>
          <w:p w14:paraId="198D1985"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6BFFC9A6" w14:textId="77777777" w:rsidTr="007C3495">
        <w:tc>
          <w:tcPr>
            <w:tcW w:w="1230" w:type="dxa"/>
          </w:tcPr>
          <w:p w14:paraId="2F8E2267"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7ACA9B29"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TV-Schrank</w:t>
            </w:r>
          </w:p>
        </w:tc>
        <w:tc>
          <w:tcPr>
            <w:tcW w:w="4889" w:type="dxa"/>
          </w:tcPr>
          <w:p w14:paraId="49AF7A9E"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349A0B88" w14:textId="77777777" w:rsidTr="007C3495">
        <w:tc>
          <w:tcPr>
            <w:tcW w:w="1230" w:type="dxa"/>
          </w:tcPr>
          <w:p w14:paraId="4EE7E5BB"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31651DA9" w14:textId="77777777" w:rsidR="005A5787" w:rsidRPr="00023AAB" w:rsidRDefault="005A5787"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TV-Gerät</w:t>
            </w:r>
          </w:p>
        </w:tc>
        <w:tc>
          <w:tcPr>
            <w:tcW w:w="4889" w:type="dxa"/>
          </w:tcPr>
          <w:p w14:paraId="0F2FB75C"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4D21A626" w14:textId="77777777" w:rsidTr="007C3495">
        <w:tc>
          <w:tcPr>
            <w:tcW w:w="1230" w:type="dxa"/>
          </w:tcPr>
          <w:p w14:paraId="14B92259"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1D675DD1" w14:textId="77777777" w:rsidR="005A5787"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DVD-Player</w:t>
            </w:r>
          </w:p>
        </w:tc>
        <w:tc>
          <w:tcPr>
            <w:tcW w:w="4889" w:type="dxa"/>
          </w:tcPr>
          <w:p w14:paraId="2186D838"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5A5787" w:rsidRPr="00023AAB" w14:paraId="6412EB40" w14:textId="77777777" w:rsidTr="007C3495">
        <w:tc>
          <w:tcPr>
            <w:tcW w:w="1230" w:type="dxa"/>
          </w:tcPr>
          <w:p w14:paraId="1EEFD66D" w14:textId="77777777" w:rsidR="005A5787" w:rsidRPr="00023AAB" w:rsidRDefault="005A5787" w:rsidP="00E3048C">
            <w:pPr>
              <w:spacing w:before="100" w:beforeAutospacing="1" w:after="240"/>
              <w:rPr>
                <w:rFonts w:ascii="ArticulatCF-Regular" w:hAnsi="ArticulatCF-Regular" w:cs="ArticulatCF-Regular"/>
                <w:sz w:val="24"/>
                <w:szCs w:val="24"/>
              </w:rPr>
            </w:pPr>
          </w:p>
        </w:tc>
        <w:tc>
          <w:tcPr>
            <w:tcW w:w="2943" w:type="dxa"/>
          </w:tcPr>
          <w:p w14:paraId="7201C62C" w14:textId="77777777" w:rsidR="005A5787" w:rsidRPr="00023AAB" w:rsidRDefault="00CC4EC5" w:rsidP="00CC4EC5">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Blu-Ray-Player</w:t>
            </w:r>
          </w:p>
        </w:tc>
        <w:tc>
          <w:tcPr>
            <w:tcW w:w="4889" w:type="dxa"/>
          </w:tcPr>
          <w:p w14:paraId="491C7720" w14:textId="77777777" w:rsidR="005A5787" w:rsidRPr="00023AAB" w:rsidRDefault="005A5787" w:rsidP="00E3048C">
            <w:pPr>
              <w:spacing w:before="100" w:beforeAutospacing="1" w:after="240"/>
              <w:rPr>
                <w:rFonts w:ascii="ArticulatCF-Regular" w:hAnsi="ArticulatCF-Regular" w:cs="ArticulatCF-Regular"/>
                <w:sz w:val="24"/>
                <w:szCs w:val="24"/>
              </w:rPr>
            </w:pPr>
          </w:p>
        </w:tc>
      </w:tr>
      <w:tr w:rsidR="00CC4EC5" w:rsidRPr="00023AAB" w14:paraId="18E695FD" w14:textId="77777777" w:rsidTr="007C3495">
        <w:tc>
          <w:tcPr>
            <w:tcW w:w="1230" w:type="dxa"/>
          </w:tcPr>
          <w:p w14:paraId="44D7F448"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BC33591"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Teppich-Läufer</w:t>
            </w:r>
          </w:p>
        </w:tc>
        <w:tc>
          <w:tcPr>
            <w:tcW w:w="4889" w:type="dxa"/>
          </w:tcPr>
          <w:p w14:paraId="7AEAB31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753AEA6D" w14:textId="77777777" w:rsidTr="007C3495">
        <w:tc>
          <w:tcPr>
            <w:tcW w:w="1230" w:type="dxa"/>
          </w:tcPr>
          <w:p w14:paraId="6114C9C6"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58D99FA"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Vorhänge</w:t>
            </w:r>
          </w:p>
        </w:tc>
        <w:tc>
          <w:tcPr>
            <w:tcW w:w="4889" w:type="dxa"/>
          </w:tcPr>
          <w:p w14:paraId="5458FEFC"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5BD6BC27" w14:textId="77777777" w:rsidTr="007C3495">
        <w:tc>
          <w:tcPr>
            <w:tcW w:w="1230" w:type="dxa"/>
          </w:tcPr>
          <w:p w14:paraId="7040527A"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6EA90E53"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Tischleuchte</w:t>
            </w:r>
          </w:p>
        </w:tc>
        <w:tc>
          <w:tcPr>
            <w:tcW w:w="4889" w:type="dxa"/>
          </w:tcPr>
          <w:p w14:paraId="669777AB"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37DC8F6" w14:textId="77777777" w:rsidTr="007C3495">
        <w:tc>
          <w:tcPr>
            <w:tcW w:w="1230" w:type="dxa"/>
          </w:tcPr>
          <w:p w14:paraId="57FD069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0F3F587"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Deckenleuchte</w:t>
            </w:r>
          </w:p>
        </w:tc>
        <w:tc>
          <w:tcPr>
            <w:tcW w:w="4889" w:type="dxa"/>
          </w:tcPr>
          <w:p w14:paraId="4A1F07D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F1E4FBA" w14:textId="77777777" w:rsidTr="007C3495">
        <w:tc>
          <w:tcPr>
            <w:tcW w:w="1230" w:type="dxa"/>
          </w:tcPr>
          <w:p w14:paraId="2B933BC4" w14:textId="70D65761"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A68A319"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Deckenfluter</w:t>
            </w:r>
          </w:p>
        </w:tc>
        <w:tc>
          <w:tcPr>
            <w:tcW w:w="4889" w:type="dxa"/>
          </w:tcPr>
          <w:p w14:paraId="2B45C834"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4EF1D720" w14:textId="77777777" w:rsidTr="007C3495">
        <w:tc>
          <w:tcPr>
            <w:tcW w:w="1230" w:type="dxa"/>
          </w:tcPr>
          <w:p w14:paraId="38E56E6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4CA6653" w14:textId="7781CB81" w:rsidR="00CC4EC5" w:rsidRPr="00023AAB" w:rsidRDefault="00CC4EC5" w:rsidP="00512091">
            <w:pPr>
              <w:tabs>
                <w:tab w:val="right" w:pos="2727"/>
              </w:tabs>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Bilder</w:t>
            </w:r>
            <w:r w:rsidR="00512091">
              <w:rPr>
                <w:rFonts w:ascii="ArticulatCF-Regular" w:hAnsi="ArticulatCF-Regular" w:cs="ArticulatCF-Regular"/>
                <w:sz w:val="24"/>
                <w:szCs w:val="24"/>
              </w:rPr>
              <w:tab/>
            </w:r>
          </w:p>
        </w:tc>
        <w:tc>
          <w:tcPr>
            <w:tcW w:w="4889" w:type="dxa"/>
          </w:tcPr>
          <w:p w14:paraId="73C45B5C"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44AA0626" w14:textId="77777777" w:rsidTr="007C3495">
        <w:tc>
          <w:tcPr>
            <w:tcW w:w="1230" w:type="dxa"/>
          </w:tcPr>
          <w:p w14:paraId="2ED6C676" w14:textId="65473FD6"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00885C8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0A539C90"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7BE0616" w14:textId="77777777" w:rsidTr="007C3495">
        <w:tc>
          <w:tcPr>
            <w:tcW w:w="1230" w:type="dxa"/>
          </w:tcPr>
          <w:p w14:paraId="49BAA9D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913ABE0"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22B57E61"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A3202B5" w14:textId="77777777" w:rsidTr="007C3495">
        <w:tc>
          <w:tcPr>
            <w:tcW w:w="1230" w:type="dxa"/>
          </w:tcPr>
          <w:p w14:paraId="3FFC5255"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DEF66A3"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74415A4C"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4F4EC311" w14:textId="77777777" w:rsidTr="007C3495">
        <w:tc>
          <w:tcPr>
            <w:tcW w:w="9062" w:type="dxa"/>
            <w:gridSpan w:val="3"/>
          </w:tcPr>
          <w:p w14:paraId="3B9E9F37"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br/>
            </w:r>
            <w:r w:rsidRPr="00023AAB">
              <w:rPr>
                <w:rFonts w:ascii="ArticulatCF-Regular" w:hAnsi="ArticulatCF-Regular" w:cs="ArticulatCF-Regular"/>
                <w:b/>
                <w:bCs/>
                <w:sz w:val="24"/>
                <w:szCs w:val="24"/>
              </w:rPr>
              <w:t>Küche</w:t>
            </w:r>
          </w:p>
        </w:tc>
      </w:tr>
      <w:tr w:rsidR="00CC4EC5" w:rsidRPr="00023AAB" w14:paraId="57D4C22C" w14:textId="77777777" w:rsidTr="007C3495">
        <w:tc>
          <w:tcPr>
            <w:tcW w:w="1230" w:type="dxa"/>
          </w:tcPr>
          <w:p w14:paraId="1B9E44F6"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1C8466B"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Küchentisch</w:t>
            </w:r>
          </w:p>
        </w:tc>
        <w:tc>
          <w:tcPr>
            <w:tcW w:w="4889" w:type="dxa"/>
          </w:tcPr>
          <w:p w14:paraId="1B42416D"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D3D0496" w14:textId="77777777" w:rsidTr="007C3495">
        <w:tc>
          <w:tcPr>
            <w:tcW w:w="1230" w:type="dxa"/>
          </w:tcPr>
          <w:p w14:paraId="1829E814"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AB915CB"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Stühle</w:t>
            </w:r>
          </w:p>
        </w:tc>
        <w:tc>
          <w:tcPr>
            <w:tcW w:w="4889" w:type="dxa"/>
          </w:tcPr>
          <w:p w14:paraId="4985CE02"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5096DC8F" w14:textId="77777777" w:rsidTr="007C3495">
        <w:tc>
          <w:tcPr>
            <w:tcW w:w="1230" w:type="dxa"/>
          </w:tcPr>
          <w:p w14:paraId="18E5AA83"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3DCB2A06"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Kühlschrank</w:t>
            </w:r>
          </w:p>
        </w:tc>
        <w:tc>
          <w:tcPr>
            <w:tcW w:w="4889" w:type="dxa"/>
          </w:tcPr>
          <w:p w14:paraId="3617F821"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2BCFFFB" w14:textId="77777777" w:rsidTr="007C3495">
        <w:tc>
          <w:tcPr>
            <w:tcW w:w="1230" w:type="dxa"/>
          </w:tcPr>
          <w:p w14:paraId="46983A3B"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8FED2EE"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Backofen</w:t>
            </w:r>
          </w:p>
        </w:tc>
        <w:tc>
          <w:tcPr>
            <w:tcW w:w="4889" w:type="dxa"/>
          </w:tcPr>
          <w:p w14:paraId="42EEEB13"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12ABDA5E" w14:textId="77777777" w:rsidTr="007C3495">
        <w:tc>
          <w:tcPr>
            <w:tcW w:w="1230" w:type="dxa"/>
          </w:tcPr>
          <w:p w14:paraId="07B53659"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DF2B8F7"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Herdplatte</w:t>
            </w:r>
          </w:p>
        </w:tc>
        <w:tc>
          <w:tcPr>
            <w:tcW w:w="4889" w:type="dxa"/>
          </w:tcPr>
          <w:p w14:paraId="73AEC441"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33911F3D" w14:textId="77777777" w:rsidTr="007C3495">
        <w:tc>
          <w:tcPr>
            <w:tcW w:w="1230" w:type="dxa"/>
          </w:tcPr>
          <w:p w14:paraId="65E4F939"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C39FEF0"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Hängeschränke</w:t>
            </w:r>
          </w:p>
        </w:tc>
        <w:tc>
          <w:tcPr>
            <w:tcW w:w="4889" w:type="dxa"/>
          </w:tcPr>
          <w:p w14:paraId="77F600F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D699410" w14:textId="77777777" w:rsidTr="007C3495">
        <w:tc>
          <w:tcPr>
            <w:tcW w:w="1230" w:type="dxa"/>
          </w:tcPr>
          <w:p w14:paraId="61683083"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51A0B1F"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Staubsauger</w:t>
            </w:r>
          </w:p>
        </w:tc>
        <w:tc>
          <w:tcPr>
            <w:tcW w:w="4889" w:type="dxa"/>
          </w:tcPr>
          <w:p w14:paraId="032995E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356C252B" w14:textId="77777777" w:rsidTr="007C3495">
        <w:tc>
          <w:tcPr>
            <w:tcW w:w="1230" w:type="dxa"/>
          </w:tcPr>
          <w:p w14:paraId="06622A65"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F01238D"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Kaffeemaschine</w:t>
            </w:r>
          </w:p>
        </w:tc>
        <w:tc>
          <w:tcPr>
            <w:tcW w:w="4889" w:type="dxa"/>
          </w:tcPr>
          <w:p w14:paraId="69BDE7A2"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A7C1AA8" w14:textId="77777777" w:rsidTr="007C3495">
        <w:tc>
          <w:tcPr>
            <w:tcW w:w="1230" w:type="dxa"/>
          </w:tcPr>
          <w:p w14:paraId="10DAAB01"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FDF0AAC"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Mikrowelle</w:t>
            </w:r>
          </w:p>
        </w:tc>
        <w:tc>
          <w:tcPr>
            <w:tcW w:w="4889" w:type="dxa"/>
          </w:tcPr>
          <w:p w14:paraId="1AA94300"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BC5AA02" w14:textId="77777777" w:rsidTr="007C3495">
        <w:tc>
          <w:tcPr>
            <w:tcW w:w="1230" w:type="dxa"/>
          </w:tcPr>
          <w:p w14:paraId="3617A00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364310C"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Toaster</w:t>
            </w:r>
          </w:p>
        </w:tc>
        <w:tc>
          <w:tcPr>
            <w:tcW w:w="4889" w:type="dxa"/>
          </w:tcPr>
          <w:p w14:paraId="75BA6BC7"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AFC7FB0" w14:textId="77777777" w:rsidTr="007C3495">
        <w:tc>
          <w:tcPr>
            <w:tcW w:w="1230" w:type="dxa"/>
          </w:tcPr>
          <w:p w14:paraId="3917B3D1"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D5A2F64" w14:textId="77777777"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Bilder</w:t>
            </w:r>
          </w:p>
        </w:tc>
        <w:tc>
          <w:tcPr>
            <w:tcW w:w="4889" w:type="dxa"/>
          </w:tcPr>
          <w:p w14:paraId="67D900B1"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00F7671" w14:textId="77777777" w:rsidTr="007C3495">
        <w:tc>
          <w:tcPr>
            <w:tcW w:w="1230" w:type="dxa"/>
          </w:tcPr>
          <w:p w14:paraId="13BB404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19EC11D"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126321AC"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33C6C28" w14:textId="77777777" w:rsidTr="007C3495">
        <w:tc>
          <w:tcPr>
            <w:tcW w:w="1230" w:type="dxa"/>
          </w:tcPr>
          <w:p w14:paraId="6C3F6DF1"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869ACCA"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69169AC5"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89FF357" w14:textId="77777777" w:rsidTr="007C3495">
        <w:tc>
          <w:tcPr>
            <w:tcW w:w="1230" w:type="dxa"/>
          </w:tcPr>
          <w:p w14:paraId="600E0648"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513EA80"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3817EB05" w14:textId="77777777" w:rsidR="00CC4EC5" w:rsidRPr="00023AAB" w:rsidRDefault="00CC4EC5" w:rsidP="00E3048C">
            <w:pPr>
              <w:spacing w:before="100" w:beforeAutospacing="1" w:after="240"/>
              <w:rPr>
                <w:rFonts w:ascii="ArticulatCF-Regular" w:hAnsi="ArticulatCF-Regular" w:cs="ArticulatCF-Regular"/>
                <w:sz w:val="24"/>
                <w:szCs w:val="24"/>
              </w:rPr>
            </w:pPr>
          </w:p>
        </w:tc>
      </w:tr>
    </w:tbl>
    <w:p w14:paraId="7ADBA0EB" w14:textId="77777777" w:rsidR="00023AAB" w:rsidRDefault="00023AAB">
      <w:r>
        <w:br w:type="page"/>
      </w:r>
    </w:p>
    <w:tbl>
      <w:tblPr>
        <w:tblStyle w:val="Tabellenraster"/>
        <w:tblW w:w="0" w:type="auto"/>
        <w:tblLook w:val="04A0" w:firstRow="1" w:lastRow="0" w:firstColumn="1" w:lastColumn="0" w:noHBand="0" w:noVBand="1"/>
      </w:tblPr>
      <w:tblGrid>
        <w:gridCol w:w="1230"/>
        <w:gridCol w:w="2943"/>
        <w:gridCol w:w="4889"/>
      </w:tblGrid>
      <w:tr w:rsidR="00CC4EC5" w:rsidRPr="00023AAB" w14:paraId="6DD3728A" w14:textId="77777777" w:rsidTr="007C3495">
        <w:tc>
          <w:tcPr>
            <w:tcW w:w="9062" w:type="dxa"/>
            <w:gridSpan w:val="3"/>
          </w:tcPr>
          <w:p w14:paraId="7B46FFE2" w14:textId="37DED69A" w:rsidR="00CC4EC5" w:rsidRPr="00023AAB" w:rsidRDefault="00CC4EC5"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lastRenderedPageBreak/>
              <w:br/>
            </w:r>
            <w:r w:rsidRPr="00023AAB">
              <w:rPr>
                <w:rFonts w:ascii="ArticulatCF-Regular" w:hAnsi="ArticulatCF-Regular" w:cs="ArticulatCF-Regular"/>
                <w:b/>
                <w:bCs/>
                <w:sz w:val="24"/>
                <w:szCs w:val="24"/>
              </w:rPr>
              <w:t>Schlafzimmer</w:t>
            </w:r>
          </w:p>
        </w:tc>
      </w:tr>
      <w:tr w:rsidR="00CC4EC5" w:rsidRPr="00023AAB" w14:paraId="5EE08FFB" w14:textId="77777777" w:rsidTr="007C3495">
        <w:tc>
          <w:tcPr>
            <w:tcW w:w="1230" w:type="dxa"/>
          </w:tcPr>
          <w:p w14:paraId="63DE18A2"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A63EC78"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Bett(en)</w:t>
            </w:r>
          </w:p>
        </w:tc>
        <w:tc>
          <w:tcPr>
            <w:tcW w:w="4889" w:type="dxa"/>
          </w:tcPr>
          <w:p w14:paraId="4673ADD5"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CFE2A75" w14:textId="77777777" w:rsidTr="007C3495">
        <w:tc>
          <w:tcPr>
            <w:tcW w:w="1230" w:type="dxa"/>
          </w:tcPr>
          <w:p w14:paraId="68007496"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485879D"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Kommode</w:t>
            </w:r>
          </w:p>
        </w:tc>
        <w:tc>
          <w:tcPr>
            <w:tcW w:w="4889" w:type="dxa"/>
          </w:tcPr>
          <w:p w14:paraId="41B08C2B"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094A6CB" w14:textId="77777777" w:rsidTr="007C3495">
        <w:tc>
          <w:tcPr>
            <w:tcW w:w="1230" w:type="dxa"/>
          </w:tcPr>
          <w:p w14:paraId="2DAFA65E"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68E3226"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Nachttisch</w:t>
            </w:r>
          </w:p>
        </w:tc>
        <w:tc>
          <w:tcPr>
            <w:tcW w:w="4889" w:type="dxa"/>
          </w:tcPr>
          <w:p w14:paraId="5826B904"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7BB70D8C" w14:textId="77777777" w:rsidTr="007C3495">
        <w:tc>
          <w:tcPr>
            <w:tcW w:w="1230" w:type="dxa"/>
          </w:tcPr>
          <w:p w14:paraId="41CF9981" w14:textId="1C0AFBF9"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440C8F2"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Nachttischlampe</w:t>
            </w:r>
          </w:p>
        </w:tc>
        <w:tc>
          <w:tcPr>
            <w:tcW w:w="4889" w:type="dxa"/>
          </w:tcPr>
          <w:p w14:paraId="5469D902"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5E5C392" w14:textId="77777777" w:rsidTr="007C3495">
        <w:tc>
          <w:tcPr>
            <w:tcW w:w="1230" w:type="dxa"/>
          </w:tcPr>
          <w:p w14:paraId="388F9C4F"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86C64A1"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TV-Gerät</w:t>
            </w:r>
          </w:p>
        </w:tc>
        <w:tc>
          <w:tcPr>
            <w:tcW w:w="4889" w:type="dxa"/>
          </w:tcPr>
          <w:p w14:paraId="715D5DD6"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029F012A" w14:textId="77777777" w:rsidTr="007C3495">
        <w:tc>
          <w:tcPr>
            <w:tcW w:w="1230" w:type="dxa"/>
          </w:tcPr>
          <w:p w14:paraId="7A8C7002"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8B1F0DD"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DVD-Player</w:t>
            </w:r>
          </w:p>
        </w:tc>
        <w:tc>
          <w:tcPr>
            <w:tcW w:w="4889" w:type="dxa"/>
          </w:tcPr>
          <w:p w14:paraId="5D723D1A"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552F182C" w14:textId="77777777" w:rsidTr="007C3495">
        <w:tc>
          <w:tcPr>
            <w:tcW w:w="1230" w:type="dxa"/>
          </w:tcPr>
          <w:p w14:paraId="28FC5F42"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4DF26E4"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Blu-Ray-Player</w:t>
            </w:r>
          </w:p>
        </w:tc>
        <w:tc>
          <w:tcPr>
            <w:tcW w:w="4889" w:type="dxa"/>
          </w:tcPr>
          <w:p w14:paraId="2FE3E759"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32168ADC" w14:textId="77777777" w:rsidTr="007C3495">
        <w:tc>
          <w:tcPr>
            <w:tcW w:w="1230" w:type="dxa"/>
          </w:tcPr>
          <w:p w14:paraId="0ABF3DD5"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65B3D2CB"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Kleiderschrank</w:t>
            </w:r>
          </w:p>
        </w:tc>
        <w:tc>
          <w:tcPr>
            <w:tcW w:w="4889" w:type="dxa"/>
          </w:tcPr>
          <w:p w14:paraId="3EAA9B59"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3760132F" w14:textId="77777777" w:rsidTr="007C3495">
        <w:tc>
          <w:tcPr>
            <w:tcW w:w="1230" w:type="dxa"/>
          </w:tcPr>
          <w:p w14:paraId="25D9F87C"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361E695D"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Bügelbrett</w:t>
            </w:r>
          </w:p>
        </w:tc>
        <w:tc>
          <w:tcPr>
            <w:tcW w:w="4889" w:type="dxa"/>
          </w:tcPr>
          <w:p w14:paraId="47BCF717"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4C68C781" w14:textId="77777777" w:rsidTr="007C3495">
        <w:tc>
          <w:tcPr>
            <w:tcW w:w="1230" w:type="dxa"/>
          </w:tcPr>
          <w:p w14:paraId="7BCCC624"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9DA4BA2"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Bügeleisen</w:t>
            </w:r>
          </w:p>
        </w:tc>
        <w:tc>
          <w:tcPr>
            <w:tcW w:w="4889" w:type="dxa"/>
          </w:tcPr>
          <w:p w14:paraId="46949018"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5EFA34CC" w14:textId="77777777" w:rsidTr="007C3495">
        <w:tc>
          <w:tcPr>
            <w:tcW w:w="1230" w:type="dxa"/>
          </w:tcPr>
          <w:p w14:paraId="6ABA7115"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0D912EF0"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Wäschekorb</w:t>
            </w:r>
          </w:p>
        </w:tc>
        <w:tc>
          <w:tcPr>
            <w:tcW w:w="4889" w:type="dxa"/>
          </w:tcPr>
          <w:p w14:paraId="15C26DC7"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1CC00704" w14:textId="77777777" w:rsidTr="007C3495">
        <w:tc>
          <w:tcPr>
            <w:tcW w:w="1230" w:type="dxa"/>
          </w:tcPr>
          <w:p w14:paraId="3FC85737"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03C6C269"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Bettlaken</w:t>
            </w:r>
          </w:p>
        </w:tc>
        <w:tc>
          <w:tcPr>
            <w:tcW w:w="4889" w:type="dxa"/>
          </w:tcPr>
          <w:p w14:paraId="7B1CD90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3EC78F29" w14:textId="77777777" w:rsidTr="007C3495">
        <w:tc>
          <w:tcPr>
            <w:tcW w:w="1230" w:type="dxa"/>
          </w:tcPr>
          <w:p w14:paraId="0DD9F3F5"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7D70A6C3"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Kopfkissen</w:t>
            </w:r>
          </w:p>
        </w:tc>
        <w:tc>
          <w:tcPr>
            <w:tcW w:w="4889" w:type="dxa"/>
          </w:tcPr>
          <w:p w14:paraId="65BA7FD9"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7AF8CE89" w14:textId="77777777" w:rsidTr="007C3495">
        <w:tc>
          <w:tcPr>
            <w:tcW w:w="1230" w:type="dxa"/>
          </w:tcPr>
          <w:p w14:paraId="08CBDDE2"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100BCD3E"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Bettbezug</w:t>
            </w:r>
          </w:p>
        </w:tc>
        <w:tc>
          <w:tcPr>
            <w:tcW w:w="4889" w:type="dxa"/>
          </w:tcPr>
          <w:p w14:paraId="2FCD8875"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2596D8FD" w14:textId="77777777" w:rsidTr="007C3495">
        <w:tc>
          <w:tcPr>
            <w:tcW w:w="1230" w:type="dxa"/>
          </w:tcPr>
          <w:p w14:paraId="36185C66"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5F9D8DFE"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Deckenleuchte</w:t>
            </w:r>
          </w:p>
        </w:tc>
        <w:tc>
          <w:tcPr>
            <w:tcW w:w="4889" w:type="dxa"/>
          </w:tcPr>
          <w:p w14:paraId="3A5D3A6A"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7A500AC1" w14:textId="77777777" w:rsidTr="007C3495">
        <w:tc>
          <w:tcPr>
            <w:tcW w:w="1230" w:type="dxa"/>
          </w:tcPr>
          <w:p w14:paraId="270F2BA4"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0C0A023B"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Standleuchte</w:t>
            </w:r>
          </w:p>
        </w:tc>
        <w:tc>
          <w:tcPr>
            <w:tcW w:w="4889" w:type="dxa"/>
          </w:tcPr>
          <w:p w14:paraId="77044821"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490BB3A7" w14:textId="77777777" w:rsidTr="007C3495">
        <w:tc>
          <w:tcPr>
            <w:tcW w:w="1230" w:type="dxa"/>
          </w:tcPr>
          <w:p w14:paraId="6BB97630"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44F7F4D1" w14:textId="77777777" w:rsidR="00CC4EC5"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Bilder</w:t>
            </w:r>
          </w:p>
        </w:tc>
        <w:tc>
          <w:tcPr>
            <w:tcW w:w="4889" w:type="dxa"/>
          </w:tcPr>
          <w:p w14:paraId="7777C69F"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E575ADF" w14:textId="77777777" w:rsidTr="007C3495">
        <w:tc>
          <w:tcPr>
            <w:tcW w:w="1230" w:type="dxa"/>
          </w:tcPr>
          <w:p w14:paraId="60F7EB1A"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20331B1"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6F9626B2"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CC4EC5" w:rsidRPr="00023AAB" w14:paraId="62EE1F45" w14:textId="77777777" w:rsidTr="007C3495">
        <w:tc>
          <w:tcPr>
            <w:tcW w:w="1230" w:type="dxa"/>
          </w:tcPr>
          <w:p w14:paraId="2845FF8B"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2943" w:type="dxa"/>
          </w:tcPr>
          <w:p w14:paraId="20694BF1" w14:textId="77777777" w:rsidR="00CC4EC5" w:rsidRPr="00023AAB" w:rsidRDefault="00CC4EC5" w:rsidP="00E3048C">
            <w:pPr>
              <w:spacing w:before="100" w:beforeAutospacing="1" w:after="240"/>
              <w:rPr>
                <w:rFonts w:ascii="ArticulatCF-Regular" w:hAnsi="ArticulatCF-Regular" w:cs="ArticulatCF-Regular"/>
                <w:sz w:val="24"/>
                <w:szCs w:val="24"/>
              </w:rPr>
            </w:pPr>
          </w:p>
        </w:tc>
        <w:tc>
          <w:tcPr>
            <w:tcW w:w="4889" w:type="dxa"/>
          </w:tcPr>
          <w:p w14:paraId="02932B3B" w14:textId="77777777" w:rsidR="00CC4EC5" w:rsidRPr="00023AAB" w:rsidRDefault="00CC4EC5" w:rsidP="00E3048C">
            <w:pPr>
              <w:spacing w:before="100" w:beforeAutospacing="1" w:after="240"/>
              <w:rPr>
                <w:rFonts w:ascii="ArticulatCF-Regular" w:hAnsi="ArticulatCF-Regular" w:cs="ArticulatCF-Regular"/>
                <w:sz w:val="24"/>
                <w:szCs w:val="24"/>
              </w:rPr>
            </w:pPr>
          </w:p>
        </w:tc>
      </w:tr>
      <w:tr w:rsidR="002744AD" w:rsidRPr="00023AAB" w14:paraId="527ACB08" w14:textId="77777777" w:rsidTr="007C3495">
        <w:tc>
          <w:tcPr>
            <w:tcW w:w="1230" w:type="dxa"/>
          </w:tcPr>
          <w:p w14:paraId="643273AE"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E8CD457"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7BBB10A7" w14:textId="77777777" w:rsidR="002744AD" w:rsidRPr="00023AAB" w:rsidRDefault="002744AD" w:rsidP="00E3048C">
            <w:pPr>
              <w:spacing w:before="100" w:beforeAutospacing="1" w:after="240"/>
              <w:rPr>
                <w:rFonts w:ascii="ArticulatCF-Regular" w:hAnsi="ArticulatCF-Regular" w:cs="ArticulatCF-Regular"/>
                <w:sz w:val="24"/>
                <w:szCs w:val="24"/>
              </w:rPr>
            </w:pPr>
          </w:p>
        </w:tc>
      </w:tr>
    </w:tbl>
    <w:p w14:paraId="6229FFB7" w14:textId="77777777" w:rsidR="00023AAB" w:rsidRDefault="00023AAB">
      <w:r>
        <w:br w:type="page"/>
      </w:r>
    </w:p>
    <w:tbl>
      <w:tblPr>
        <w:tblStyle w:val="Tabellenraster"/>
        <w:tblW w:w="0" w:type="auto"/>
        <w:tblLook w:val="04A0" w:firstRow="1" w:lastRow="0" w:firstColumn="1" w:lastColumn="0" w:noHBand="0" w:noVBand="1"/>
      </w:tblPr>
      <w:tblGrid>
        <w:gridCol w:w="1230"/>
        <w:gridCol w:w="2943"/>
        <w:gridCol w:w="4889"/>
      </w:tblGrid>
      <w:tr w:rsidR="002744AD" w:rsidRPr="00023AAB" w14:paraId="64D86A1C" w14:textId="77777777" w:rsidTr="007C3495">
        <w:tc>
          <w:tcPr>
            <w:tcW w:w="9062" w:type="dxa"/>
            <w:gridSpan w:val="3"/>
          </w:tcPr>
          <w:p w14:paraId="4BCBCF31" w14:textId="39E004EE" w:rsidR="002744AD" w:rsidRPr="00023AAB" w:rsidRDefault="002744AD" w:rsidP="00E3048C">
            <w:pPr>
              <w:spacing w:before="100" w:beforeAutospacing="1" w:after="240"/>
              <w:rPr>
                <w:rFonts w:ascii="ArticulatCF-Regular" w:hAnsi="ArticulatCF-Regular" w:cs="ArticulatCF-Regular"/>
                <w:b/>
                <w:bCs/>
                <w:sz w:val="24"/>
                <w:szCs w:val="24"/>
              </w:rPr>
            </w:pPr>
            <w:r w:rsidRPr="00023AAB">
              <w:rPr>
                <w:rFonts w:ascii="ArticulatCF-Regular" w:hAnsi="ArticulatCF-Regular" w:cs="ArticulatCF-Regular"/>
                <w:b/>
                <w:bCs/>
                <w:sz w:val="24"/>
                <w:szCs w:val="24"/>
              </w:rPr>
              <w:lastRenderedPageBreak/>
              <w:br/>
              <w:t>Badezimmer</w:t>
            </w:r>
          </w:p>
        </w:tc>
      </w:tr>
      <w:tr w:rsidR="002744AD" w:rsidRPr="00023AAB" w14:paraId="2FD9DE87" w14:textId="77777777" w:rsidTr="007C3495">
        <w:tc>
          <w:tcPr>
            <w:tcW w:w="1230" w:type="dxa"/>
          </w:tcPr>
          <w:p w14:paraId="5D6B8FCF"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0278D7A9"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Spiegel</w:t>
            </w:r>
          </w:p>
        </w:tc>
        <w:tc>
          <w:tcPr>
            <w:tcW w:w="4889" w:type="dxa"/>
          </w:tcPr>
          <w:p w14:paraId="70F6319A"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325E7556" w14:textId="77777777" w:rsidTr="007C3495">
        <w:tc>
          <w:tcPr>
            <w:tcW w:w="1230" w:type="dxa"/>
          </w:tcPr>
          <w:p w14:paraId="543ABC1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6C4E3FB4"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Haartrockner</w:t>
            </w:r>
          </w:p>
        </w:tc>
        <w:tc>
          <w:tcPr>
            <w:tcW w:w="4889" w:type="dxa"/>
          </w:tcPr>
          <w:p w14:paraId="10EEC093"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3D0BC5F4" w14:textId="77777777" w:rsidTr="007C3495">
        <w:tc>
          <w:tcPr>
            <w:tcW w:w="1230" w:type="dxa"/>
          </w:tcPr>
          <w:p w14:paraId="6CC824FA"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553F88A0"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Handtücher</w:t>
            </w:r>
          </w:p>
        </w:tc>
        <w:tc>
          <w:tcPr>
            <w:tcW w:w="4889" w:type="dxa"/>
          </w:tcPr>
          <w:p w14:paraId="01693B12"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6FFE0310" w14:textId="77777777" w:rsidTr="007C3495">
        <w:tc>
          <w:tcPr>
            <w:tcW w:w="1230" w:type="dxa"/>
          </w:tcPr>
          <w:p w14:paraId="07B60620"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6D15A874"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Waschlappen</w:t>
            </w:r>
          </w:p>
        </w:tc>
        <w:tc>
          <w:tcPr>
            <w:tcW w:w="4889" w:type="dxa"/>
          </w:tcPr>
          <w:p w14:paraId="72EC5822"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38A72040" w14:textId="77777777" w:rsidTr="007C3495">
        <w:tc>
          <w:tcPr>
            <w:tcW w:w="1230" w:type="dxa"/>
          </w:tcPr>
          <w:p w14:paraId="7EC8809C" w14:textId="5399856F"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6CFACDFD"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Ablage Seife</w:t>
            </w:r>
          </w:p>
        </w:tc>
        <w:tc>
          <w:tcPr>
            <w:tcW w:w="4889" w:type="dxa"/>
          </w:tcPr>
          <w:p w14:paraId="6CBD63B6"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2555016C" w14:textId="77777777" w:rsidTr="007C3495">
        <w:tc>
          <w:tcPr>
            <w:tcW w:w="1230" w:type="dxa"/>
          </w:tcPr>
          <w:p w14:paraId="7E8CF6B6"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00E19E8E"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Deckenleuchte</w:t>
            </w:r>
          </w:p>
        </w:tc>
        <w:tc>
          <w:tcPr>
            <w:tcW w:w="4889" w:type="dxa"/>
          </w:tcPr>
          <w:p w14:paraId="6A8C5991"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52235D32" w14:textId="77777777" w:rsidTr="007C3495">
        <w:tc>
          <w:tcPr>
            <w:tcW w:w="1230" w:type="dxa"/>
          </w:tcPr>
          <w:p w14:paraId="492440D5"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0ED818DA"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Wäscheständer</w:t>
            </w:r>
          </w:p>
        </w:tc>
        <w:tc>
          <w:tcPr>
            <w:tcW w:w="4889" w:type="dxa"/>
          </w:tcPr>
          <w:p w14:paraId="133E2523"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707DB32E" w14:textId="77777777" w:rsidTr="007C3495">
        <w:tc>
          <w:tcPr>
            <w:tcW w:w="1230" w:type="dxa"/>
          </w:tcPr>
          <w:p w14:paraId="31BB2AD2"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4668417"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1BE66357"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1C8B8233" w14:textId="77777777" w:rsidTr="007C3495">
        <w:tc>
          <w:tcPr>
            <w:tcW w:w="1230" w:type="dxa"/>
          </w:tcPr>
          <w:p w14:paraId="214FDCDB"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0FD87BD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7F132551"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3872C892" w14:textId="77777777" w:rsidTr="007C3495">
        <w:tc>
          <w:tcPr>
            <w:tcW w:w="1230" w:type="dxa"/>
          </w:tcPr>
          <w:p w14:paraId="2F0E960D"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5D9F3B0D"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40A942C1"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6451F8E0" w14:textId="77777777" w:rsidTr="007C3495">
        <w:tc>
          <w:tcPr>
            <w:tcW w:w="9062" w:type="dxa"/>
            <w:gridSpan w:val="3"/>
          </w:tcPr>
          <w:p w14:paraId="26855671" w14:textId="77777777" w:rsidR="002744AD" w:rsidRPr="00023AAB" w:rsidRDefault="002744AD" w:rsidP="00E3048C">
            <w:pPr>
              <w:spacing w:before="100" w:beforeAutospacing="1" w:after="240"/>
              <w:rPr>
                <w:rFonts w:ascii="ArticulatCF-Regular" w:hAnsi="ArticulatCF-Regular" w:cs="ArticulatCF-Regular"/>
                <w:b/>
                <w:bCs/>
                <w:sz w:val="24"/>
                <w:szCs w:val="24"/>
              </w:rPr>
            </w:pPr>
            <w:r w:rsidRPr="00023AAB">
              <w:rPr>
                <w:rFonts w:ascii="ArticulatCF-Regular" w:hAnsi="ArticulatCF-Regular" w:cs="ArticulatCF-Regular"/>
                <w:b/>
                <w:bCs/>
                <w:sz w:val="24"/>
                <w:szCs w:val="24"/>
              </w:rPr>
              <w:br/>
              <w:t>Flur</w:t>
            </w:r>
          </w:p>
        </w:tc>
      </w:tr>
      <w:tr w:rsidR="002744AD" w:rsidRPr="00023AAB" w14:paraId="5F1458D6" w14:textId="77777777" w:rsidTr="007C3495">
        <w:tc>
          <w:tcPr>
            <w:tcW w:w="1230" w:type="dxa"/>
          </w:tcPr>
          <w:p w14:paraId="37C5A2AF"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33FEF056"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Spiegel</w:t>
            </w:r>
          </w:p>
        </w:tc>
        <w:tc>
          <w:tcPr>
            <w:tcW w:w="4889" w:type="dxa"/>
          </w:tcPr>
          <w:p w14:paraId="5656E823"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70D99DB1" w14:textId="77777777" w:rsidTr="007C3495">
        <w:tc>
          <w:tcPr>
            <w:tcW w:w="1230" w:type="dxa"/>
          </w:tcPr>
          <w:p w14:paraId="2AA0E69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9BA97A0"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Garderobe</w:t>
            </w:r>
          </w:p>
        </w:tc>
        <w:tc>
          <w:tcPr>
            <w:tcW w:w="4889" w:type="dxa"/>
          </w:tcPr>
          <w:p w14:paraId="0657C97E"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67F1AFEB" w14:textId="77777777" w:rsidTr="007C3495">
        <w:tc>
          <w:tcPr>
            <w:tcW w:w="1230" w:type="dxa"/>
          </w:tcPr>
          <w:p w14:paraId="678394F9"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3DF6F018"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Deckenleuchte</w:t>
            </w:r>
          </w:p>
        </w:tc>
        <w:tc>
          <w:tcPr>
            <w:tcW w:w="4889" w:type="dxa"/>
          </w:tcPr>
          <w:p w14:paraId="4565A82D"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41FC1160" w14:textId="77777777" w:rsidTr="007C3495">
        <w:tc>
          <w:tcPr>
            <w:tcW w:w="1230" w:type="dxa"/>
          </w:tcPr>
          <w:p w14:paraId="3DF6C7F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3F619F9A"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Schuhschrank</w:t>
            </w:r>
          </w:p>
        </w:tc>
        <w:tc>
          <w:tcPr>
            <w:tcW w:w="4889" w:type="dxa"/>
          </w:tcPr>
          <w:p w14:paraId="1F34A71F"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29106407" w14:textId="77777777" w:rsidTr="007C3495">
        <w:tc>
          <w:tcPr>
            <w:tcW w:w="1230" w:type="dxa"/>
          </w:tcPr>
          <w:p w14:paraId="7E3363CB"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14884D5F" w14:textId="77777777" w:rsidR="002744AD" w:rsidRPr="00023AAB" w:rsidRDefault="002744AD" w:rsidP="00E3048C">
            <w:pPr>
              <w:spacing w:before="100" w:beforeAutospacing="1" w:after="240"/>
              <w:rPr>
                <w:rFonts w:ascii="ArticulatCF-Regular" w:hAnsi="ArticulatCF-Regular" w:cs="ArticulatCF-Regular"/>
                <w:sz w:val="24"/>
                <w:szCs w:val="24"/>
              </w:rPr>
            </w:pPr>
            <w:r w:rsidRPr="00023AAB">
              <w:rPr>
                <w:rFonts w:ascii="ArticulatCF-Regular" w:hAnsi="ArticulatCF-Regular" w:cs="ArticulatCF-Regular"/>
                <w:sz w:val="24"/>
                <w:szCs w:val="24"/>
              </w:rPr>
              <w:t>Bilder</w:t>
            </w:r>
          </w:p>
        </w:tc>
        <w:tc>
          <w:tcPr>
            <w:tcW w:w="4889" w:type="dxa"/>
          </w:tcPr>
          <w:p w14:paraId="4C0CFB45"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5AD73879" w14:textId="77777777" w:rsidTr="007C3495">
        <w:tc>
          <w:tcPr>
            <w:tcW w:w="1230" w:type="dxa"/>
          </w:tcPr>
          <w:p w14:paraId="74DA31D6"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1B6E20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10099649"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44810B95" w14:textId="77777777" w:rsidTr="007C3495">
        <w:tc>
          <w:tcPr>
            <w:tcW w:w="1230" w:type="dxa"/>
          </w:tcPr>
          <w:p w14:paraId="0D9E5E8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0F9C984A"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058B1A6A"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538A9925" w14:textId="77777777" w:rsidTr="007C3495">
        <w:tc>
          <w:tcPr>
            <w:tcW w:w="1230" w:type="dxa"/>
          </w:tcPr>
          <w:p w14:paraId="25A61A03"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040B87B"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7DF24D40" w14:textId="77777777" w:rsidR="002744AD" w:rsidRPr="00023AAB" w:rsidRDefault="002744AD" w:rsidP="00E3048C">
            <w:pPr>
              <w:spacing w:before="100" w:beforeAutospacing="1" w:after="240"/>
              <w:rPr>
                <w:rFonts w:ascii="ArticulatCF-Regular" w:hAnsi="ArticulatCF-Regular" w:cs="ArticulatCF-Regular"/>
                <w:sz w:val="24"/>
                <w:szCs w:val="24"/>
              </w:rPr>
            </w:pPr>
          </w:p>
        </w:tc>
      </w:tr>
    </w:tbl>
    <w:p w14:paraId="366F8120" w14:textId="77777777" w:rsidR="00023AAB" w:rsidRDefault="00023AAB">
      <w:r>
        <w:br w:type="page"/>
      </w:r>
    </w:p>
    <w:tbl>
      <w:tblPr>
        <w:tblStyle w:val="Tabellenraster"/>
        <w:tblW w:w="0" w:type="auto"/>
        <w:tblLook w:val="04A0" w:firstRow="1" w:lastRow="0" w:firstColumn="1" w:lastColumn="0" w:noHBand="0" w:noVBand="1"/>
      </w:tblPr>
      <w:tblGrid>
        <w:gridCol w:w="1230"/>
        <w:gridCol w:w="2943"/>
        <w:gridCol w:w="4889"/>
      </w:tblGrid>
      <w:tr w:rsidR="00023AAB" w:rsidRPr="00023AAB" w14:paraId="0959C48D" w14:textId="77777777" w:rsidTr="00E603EB">
        <w:tc>
          <w:tcPr>
            <w:tcW w:w="9062" w:type="dxa"/>
            <w:gridSpan w:val="3"/>
          </w:tcPr>
          <w:p w14:paraId="31BF0CC6" w14:textId="67AEC2AE" w:rsidR="00023AAB" w:rsidRPr="00023AAB" w:rsidRDefault="00023AAB" w:rsidP="00E603EB">
            <w:pPr>
              <w:spacing w:before="100" w:beforeAutospacing="1" w:after="240"/>
              <w:rPr>
                <w:rFonts w:ascii="ArticulatCF-Regular" w:hAnsi="ArticulatCF-Regular" w:cs="ArticulatCF-Regular"/>
                <w:b/>
                <w:bCs/>
                <w:sz w:val="24"/>
                <w:szCs w:val="24"/>
              </w:rPr>
            </w:pPr>
            <w:r w:rsidRPr="00023AAB">
              <w:rPr>
                <w:rFonts w:ascii="ArticulatCF-Regular" w:hAnsi="ArticulatCF-Regular" w:cs="ArticulatCF-Regular"/>
                <w:b/>
                <w:bCs/>
                <w:sz w:val="24"/>
                <w:szCs w:val="24"/>
              </w:rPr>
              <w:lastRenderedPageBreak/>
              <w:br/>
            </w:r>
            <w:r>
              <w:rPr>
                <w:rFonts w:ascii="ArticulatCF-Regular" w:hAnsi="ArticulatCF-Regular" w:cs="ArticulatCF-Regular"/>
                <w:b/>
                <w:bCs/>
                <w:sz w:val="24"/>
                <w:szCs w:val="24"/>
              </w:rPr>
              <w:t>Sonstiges</w:t>
            </w:r>
          </w:p>
        </w:tc>
      </w:tr>
      <w:tr w:rsidR="002744AD" w:rsidRPr="00023AAB" w14:paraId="5A2A345F" w14:textId="77777777" w:rsidTr="007C3495">
        <w:tc>
          <w:tcPr>
            <w:tcW w:w="1230" w:type="dxa"/>
          </w:tcPr>
          <w:p w14:paraId="000A3224"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223235F8"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7B4D28FC"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089C3B87" w14:textId="77777777" w:rsidTr="007C3495">
        <w:tc>
          <w:tcPr>
            <w:tcW w:w="1230" w:type="dxa"/>
          </w:tcPr>
          <w:p w14:paraId="2027FED9"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3968989C"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7CB360F9"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022BC3FF" w14:textId="77777777" w:rsidTr="007C3495">
        <w:tc>
          <w:tcPr>
            <w:tcW w:w="1230" w:type="dxa"/>
          </w:tcPr>
          <w:p w14:paraId="6CA46250"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795C80B5"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6CC2A473" w14:textId="77777777" w:rsidR="002744AD" w:rsidRPr="00023AAB" w:rsidRDefault="002744AD" w:rsidP="00E3048C">
            <w:pPr>
              <w:spacing w:before="100" w:beforeAutospacing="1" w:after="240"/>
              <w:rPr>
                <w:rFonts w:ascii="ArticulatCF-Regular" w:hAnsi="ArticulatCF-Regular" w:cs="ArticulatCF-Regular"/>
                <w:sz w:val="24"/>
                <w:szCs w:val="24"/>
              </w:rPr>
            </w:pPr>
          </w:p>
        </w:tc>
      </w:tr>
      <w:tr w:rsidR="002744AD" w:rsidRPr="00023AAB" w14:paraId="04877D2E" w14:textId="77777777" w:rsidTr="007C3495">
        <w:tc>
          <w:tcPr>
            <w:tcW w:w="1230" w:type="dxa"/>
          </w:tcPr>
          <w:p w14:paraId="62D6CBA5"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2943" w:type="dxa"/>
          </w:tcPr>
          <w:p w14:paraId="654F5E3E" w14:textId="77777777" w:rsidR="002744AD" w:rsidRPr="00023AAB" w:rsidRDefault="002744AD" w:rsidP="00E3048C">
            <w:pPr>
              <w:spacing w:before="100" w:beforeAutospacing="1" w:after="240"/>
              <w:rPr>
                <w:rFonts w:ascii="ArticulatCF-Regular" w:hAnsi="ArticulatCF-Regular" w:cs="ArticulatCF-Regular"/>
                <w:sz w:val="24"/>
                <w:szCs w:val="24"/>
              </w:rPr>
            </w:pPr>
          </w:p>
        </w:tc>
        <w:tc>
          <w:tcPr>
            <w:tcW w:w="4889" w:type="dxa"/>
          </w:tcPr>
          <w:p w14:paraId="30DF608B" w14:textId="77777777" w:rsidR="002744AD" w:rsidRPr="00023AAB" w:rsidRDefault="002744AD" w:rsidP="00E3048C">
            <w:pPr>
              <w:spacing w:before="100" w:beforeAutospacing="1" w:after="240"/>
              <w:rPr>
                <w:rFonts w:ascii="ArticulatCF-Regular" w:hAnsi="ArticulatCF-Regular" w:cs="ArticulatCF-Regular"/>
                <w:sz w:val="24"/>
                <w:szCs w:val="24"/>
              </w:rPr>
            </w:pPr>
          </w:p>
        </w:tc>
      </w:tr>
    </w:tbl>
    <w:p w14:paraId="5CDA0887" w14:textId="77777777" w:rsidR="002744AD" w:rsidRPr="00023AAB" w:rsidRDefault="002744AD" w:rsidP="002744AD">
      <w:pPr>
        <w:rPr>
          <w:rFonts w:ascii="ArticulatCF-Regular" w:hAnsi="ArticulatCF-Regular" w:cs="ArticulatCF-Regular"/>
          <w:sz w:val="24"/>
          <w:szCs w:val="24"/>
        </w:rPr>
      </w:pPr>
    </w:p>
    <w:p w14:paraId="39B12E78" w14:textId="77777777" w:rsidR="00023AAB" w:rsidRDefault="00023AAB" w:rsidP="002744AD">
      <w:pPr>
        <w:rPr>
          <w:rFonts w:ascii="ArticulatCF-Regular" w:hAnsi="ArticulatCF-Regular" w:cs="ArticulatCF-Regular"/>
          <w:sz w:val="24"/>
          <w:szCs w:val="24"/>
        </w:rPr>
      </w:pPr>
    </w:p>
    <w:p w14:paraId="33861370" w14:textId="434B455F" w:rsidR="002744AD" w:rsidRPr="00023AAB" w:rsidRDefault="002744AD" w:rsidP="002744AD">
      <w:pPr>
        <w:rPr>
          <w:rFonts w:ascii="ArticulatCF-Regular" w:hAnsi="ArticulatCF-Regular" w:cs="ArticulatCF-Regular"/>
          <w:sz w:val="24"/>
          <w:szCs w:val="24"/>
        </w:rPr>
      </w:pPr>
      <w:r w:rsidRPr="00023AAB">
        <w:rPr>
          <w:rFonts w:ascii="ArticulatCF-Regular" w:hAnsi="ArticulatCF-Regular" w:cs="ArticulatCF-Regular"/>
          <w:sz w:val="24"/>
          <w:szCs w:val="24"/>
        </w:rPr>
        <w:t>Wurde geprüft von Mieter und Vermieter am: ________________________________</w:t>
      </w:r>
      <w:r w:rsidRPr="00023AAB">
        <w:rPr>
          <w:rFonts w:ascii="ArticulatCF-Regular" w:hAnsi="ArticulatCF-Regular" w:cs="ArticulatCF-Regular"/>
          <w:sz w:val="24"/>
          <w:szCs w:val="24"/>
        </w:rPr>
        <w:br/>
      </w:r>
    </w:p>
    <w:p w14:paraId="77C9E71C" w14:textId="77777777" w:rsidR="007C3495" w:rsidRDefault="007C3495" w:rsidP="002744AD">
      <w:pPr>
        <w:rPr>
          <w:rFonts w:ascii="ArticulatCF-Regular" w:hAnsi="ArticulatCF-Regular" w:cs="ArticulatCF-Regular"/>
          <w:sz w:val="24"/>
          <w:szCs w:val="24"/>
        </w:rPr>
      </w:pPr>
    </w:p>
    <w:p w14:paraId="76413026" w14:textId="77777777" w:rsidR="00023AAB" w:rsidRDefault="00023AAB" w:rsidP="002744AD">
      <w:pPr>
        <w:rPr>
          <w:rFonts w:ascii="ArticulatCF-Regular" w:hAnsi="ArticulatCF-Regular" w:cs="ArticulatCF-Regular"/>
          <w:sz w:val="24"/>
          <w:szCs w:val="24"/>
        </w:rPr>
      </w:pPr>
    </w:p>
    <w:p w14:paraId="7EBA914D" w14:textId="77777777" w:rsidR="00023AAB" w:rsidRPr="00023AAB" w:rsidRDefault="00023AAB" w:rsidP="002744AD">
      <w:pPr>
        <w:rPr>
          <w:rFonts w:ascii="ArticulatCF-Regular" w:hAnsi="ArticulatCF-Regular" w:cs="ArticulatCF-Regular"/>
          <w:sz w:val="24"/>
          <w:szCs w:val="24"/>
        </w:rPr>
      </w:pPr>
    </w:p>
    <w:p w14:paraId="39A474D9" w14:textId="318C8B54" w:rsidR="002744AD" w:rsidRPr="00023AAB" w:rsidRDefault="002744AD" w:rsidP="002744AD">
      <w:pPr>
        <w:rPr>
          <w:rFonts w:ascii="ArticulatCF-Regular" w:hAnsi="ArticulatCF-Regular" w:cs="ArticulatCF-Regular"/>
          <w:sz w:val="24"/>
          <w:szCs w:val="24"/>
        </w:rPr>
      </w:pPr>
      <w:r w:rsidRPr="00023AAB">
        <w:rPr>
          <w:rFonts w:ascii="ArticulatCF-Regular" w:hAnsi="ArticulatCF-Regular" w:cs="ArticulatCF-Regular"/>
          <w:sz w:val="24"/>
          <w:szCs w:val="24"/>
        </w:rPr>
        <w:t xml:space="preserve">_____________________________      </w:t>
      </w:r>
      <w:r w:rsidRPr="00023AAB">
        <w:rPr>
          <w:rFonts w:ascii="ArticulatCF-Regular" w:hAnsi="ArticulatCF-Regular" w:cs="ArticulatCF-Regular"/>
          <w:sz w:val="24"/>
          <w:szCs w:val="24"/>
        </w:rPr>
        <w:tab/>
        <w:t>_______________________________</w:t>
      </w:r>
      <w:r w:rsidRPr="00023AAB">
        <w:rPr>
          <w:rFonts w:ascii="ArticulatCF-Regular" w:hAnsi="ArticulatCF-Regular" w:cs="ArticulatCF-Regular"/>
          <w:sz w:val="24"/>
          <w:szCs w:val="24"/>
        </w:rPr>
        <w:br/>
        <w:t xml:space="preserve">Unterschrift Mieter                                       </w:t>
      </w:r>
      <w:r w:rsidRPr="00023AAB">
        <w:rPr>
          <w:rFonts w:ascii="ArticulatCF-Regular" w:hAnsi="ArticulatCF-Regular" w:cs="ArticulatCF-Regular"/>
          <w:sz w:val="24"/>
          <w:szCs w:val="24"/>
        </w:rPr>
        <w:tab/>
        <w:t>Unterschrift Vermieter</w:t>
      </w:r>
      <w:r w:rsidRPr="00023AAB">
        <w:rPr>
          <w:rFonts w:ascii="ArticulatCF-Regular" w:hAnsi="ArticulatCF-Regular" w:cs="ArticulatCF-Regular"/>
          <w:sz w:val="24"/>
          <w:szCs w:val="24"/>
        </w:rPr>
        <w:br/>
      </w:r>
    </w:p>
    <w:p w14:paraId="75237568" w14:textId="77777777" w:rsidR="002744AD" w:rsidRPr="00023AAB" w:rsidRDefault="002744AD" w:rsidP="002744AD">
      <w:pPr>
        <w:rPr>
          <w:rFonts w:ascii="ArticulatCF-Regular" w:hAnsi="ArticulatCF-Regular" w:cs="ArticulatCF-Regular"/>
          <w:sz w:val="24"/>
          <w:szCs w:val="24"/>
        </w:rPr>
      </w:pPr>
      <w:r w:rsidRPr="00023AAB">
        <w:rPr>
          <w:rFonts w:ascii="ArticulatCF-Regular" w:hAnsi="ArticulatCF-Regular" w:cs="ArticulatCF-Regular"/>
          <w:sz w:val="24"/>
          <w:szCs w:val="24"/>
        </w:rPr>
        <w:t>Einen Durchschlag habe ich als Mieter erhalten.</w:t>
      </w:r>
    </w:p>
    <w:p w14:paraId="6C5C090B" w14:textId="77777777" w:rsidR="002744AD" w:rsidRDefault="002744AD" w:rsidP="002744AD">
      <w:pPr>
        <w:rPr>
          <w:rFonts w:ascii="ArticulatCF-Regular" w:hAnsi="ArticulatCF-Regular" w:cs="ArticulatCF-Regular"/>
          <w:sz w:val="24"/>
          <w:szCs w:val="24"/>
        </w:rPr>
      </w:pPr>
    </w:p>
    <w:p w14:paraId="190458CF" w14:textId="77777777" w:rsidR="00023AAB" w:rsidRDefault="00023AAB" w:rsidP="002744AD">
      <w:pPr>
        <w:rPr>
          <w:rFonts w:ascii="ArticulatCF-Regular" w:hAnsi="ArticulatCF-Regular" w:cs="ArticulatCF-Regular"/>
          <w:sz w:val="24"/>
          <w:szCs w:val="24"/>
        </w:rPr>
      </w:pPr>
    </w:p>
    <w:p w14:paraId="7877917E" w14:textId="77777777" w:rsidR="00023AAB" w:rsidRDefault="00023AAB" w:rsidP="002744AD">
      <w:pPr>
        <w:rPr>
          <w:rFonts w:ascii="ArticulatCF-Regular" w:hAnsi="ArticulatCF-Regular" w:cs="ArticulatCF-Regular"/>
          <w:sz w:val="24"/>
          <w:szCs w:val="24"/>
        </w:rPr>
      </w:pPr>
    </w:p>
    <w:p w14:paraId="38FEA277" w14:textId="77777777" w:rsidR="00023AAB" w:rsidRDefault="00023AAB" w:rsidP="002744AD">
      <w:pPr>
        <w:rPr>
          <w:rFonts w:ascii="ArticulatCF-Regular" w:hAnsi="ArticulatCF-Regular" w:cs="ArticulatCF-Regular"/>
          <w:sz w:val="24"/>
          <w:szCs w:val="24"/>
        </w:rPr>
      </w:pPr>
    </w:p>
    <w:p w14:paraId="1F54621A" w14:textId="77777777" w:rsidR="00023AAB" w:rsidRDefault="00023AAB" w:rsidP="002744AD">
      <w:pPr>
        <w:rPr>
          <w:rFonts w:ascii="ArticulatCF-Regular" w:hAnsi="ArticulatCF-Regular" w:cs="ArticulatCF-Regular"/>
          <w:sz w:val="24"/>
          <w:szCs w:val="24"/>
        </w:rPr>
      </w:pPr>
    </w:p>
    <w:p w14:paraId="6AD8341A" w14:textId="77777777" w:rsidR="00023AAB" w:rsidRPr="00023AAB" w:rsidRDefault="00023AAB" w:rsidP="002744AD">
      <w:pPr>
        <w:rPr>
          <w:rFonts w:ascii="ArticulatCF-Regular" w:hAnsi="ArticulatCF-Regular" w:cs="ArticulatCF-Regular"/>
          <w:sz w:val="24"/>
          <w:szCs w:val="24"/>
        </w:rPr>
      </w:pPr>
    </w:p>
    <w:p w14:paraId="21D3EB5A" w14:textId="77777777" w:rsidR="000B2A45" w:rsidRPr="00023AAB" w:rsidRDefault="00624F63" w:rsidP="00E3048C">
      <w:pPr>
        <w:spacing w:before="100" w:beforeAutospacing="1" w:after="240" w:line="240" w:lineRule="auto"/>
        <w:rPr>
          <w:rFonts w:ascii="ArticulatCF-Regular" w:hAnsi="ArticulatCF-Regular" w:cs="ArticulatCF-Regular"/>
          <w:sz w:val="18"/>
          <w:szCs w:val="18"/>
        </w:rPr>
      </w:pPr>
      <w:r w:rsidRPr="00023AAB">
        <w:rPr>
          <w:rFonts w:ascii="ArticulatCF-Regular" w:hAnsi="ArticulatCF-Regular" w:cs="ArticulatCF-Regular"/>
          <w:noProof/>
          <w:sz w:val="18"/>
          <w:szCs w:val="18"/>
        </w:rPr>
        <w:drawing>
          <wp:anchor distT="0" distB="0" distL="114300" distR="114300" simplePos="0" relativeHeight="251663872" behindDoc="1" locked="0" layoutInCell="1" allowOverlap="1" wp14:anchorId="42F8B5E4" wp14:editId="5A66D746">
            <wp:simplePos x="0" y="0"/>
            <wp:positionH relativeFrom="column">
              <wp:posOffset>-895350</wp:posOffset>
            </wp:positionH>
            <wp:positionV relativeFrom="paragraph">
              <wp:posOffset>9237980</wp:posOffset>
            </wp:positionV>
            <wp:extent cx="7553325" cy="54202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DM NEU-Unt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542021"/>
                    </a:xfrm>
                    <a:prstGeom prst="rect">
                      <a:avLst/>
                    </a:prstGeom>
                  </pic:spPr>
                </pic:pic>
              </a:graphicData>
            </a:graphic>
            <wp14:sizeRelH relativeFrom="page">
              <wp14:pctWidth>0</wp14:pctWidth>
            </wp14:sizeRelH>
            <wp14:sizeRelV relativeFrom="page">
              <wp14:pctHeight>0</wp14:pctHeight>
            </wp14:sizeRelV>
          </wp:anchor>
        </w:drawing>
      </w:r>
      <w:r w:rsidR="000B2A45" w:rsidRPr="00023AAB">
        <w:rPr>
          <w:rFonts w:ascii="ArticulatCF-Regular" w:hAnsi="ArticulatCF-Regular" w:cs="ArticulatCF-Regular"/>
          <w:sz w:val="18"/>
          <w:szCs w:val="18"/>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w:t>
      </w:r>
      <w:r w:rsidRPr="00023AAB">
        <w:rPr>
          <w:rFonts w:ascii="ArticulatCF-Regular" w:hAnsi="ArticulatCF-Regular" w:cs="ArticulatCF-Regular"/>
          <w:sz w:val="18"/>
          <w:szCs w:val="18"/>
        </w:rPr>
        <w:t>n</w:t>
      </w:r>
      <w:r w:rsidR="000B2A45" w:rsidRPr="00023AAB">
        <w:rPr>
          <w:rFonts w:ascii="ArticulatCF-Regular" w:hAnsi="ArticulatCF-Regular" w:cs="ArticulatCF-Regular"/>
          <w:sz w:val="18"/>
          <w:szCs w:val="18"/>
        </w:rPr>
        <w:t xml:space="preserve"> Texte / Schreiben dienen.</w:t>
      </w:r>
    </w:p>
    <w:sectPr w:rsidR="000B2A45" w:rsidRPr="00023AAB" w:rsidSect="00555FE6">
      <w:headerReference w:type="default" r:id="rId8"/>
      <w:footerReference w:type="default" r:id="rId9"/>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A76F9" w14:textId="77777777" w:rsidR="00F56CCF" w:rsidRDefault="00F56CCF" w:rsidP="002C3DD7">
      <w:pPr>
        <w:spacing w:after="0" w:line="240" w:lineRule="auto"/>
      </w:pPr>
      <w:r>
        <w:separator/>
      </w:r>
    </w:p>
  </w:endnote>
  <w:endnote w:type="continuationSeparator" w:id="0">
    <w:p w14:paraId="30A00AA9" w14:textId="77777777" w:rsidR="00F56CCF" w:rsidRDefault="00F56CCF"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5E3A" w14:textId="77777777" w:rsidR="00023AAB" w:rsidRDefault="00023AAB" w:rsidP="00023AAB">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060ECB4A" w14:textId="182F4404" w:rsidR="00023AAB" w:rsidRDefault="00512091" w:rsidP="00023AAB">
    <w:pPr>
      <w:pStyle w:val="KeinLeerraum"/>
      <w:jc w:val="center"/>
      <w:rPr>
        <w:rFonts w:ascii="Arial" w:hAnsi="Arial" w:cs="Arial"/>
        <w:color w:val="000000"/>
        <w:sz w:val="20"/>
        <w:szCs w:val="20"/>
      </w:rPr>
    </w:pPr>
    <w:r>
      <w:rPr>
        <w:rFonts w:ascii="Arial" w:hAnsi="Arial" w:cs="Arial"/>
        <w:color w:val="075960"/>
        <w:sz w:val="16"/>
        <w:szCs w:val="16"/>
      </w:rPr>
      <w:t>Rosentaler Straße 3</w:t>
    </w:r>
    <w:r w:rsidR="00023AAB">
      <w:rPr>
        <w:rFonts w:ascii="Arial" w:hAnsi="Arial" w:cs="Arial"/>
        <w:color w:val="075960"/>
        <w:sz w:val="16"/>
        <w:szCs w:val="16"/>
      </w:rPr>
      <w:t>, 9220 Velden am Wörthersee ATU77862289</w:t>
    </w:r>
  </w:p>
  <w:p w14:paraId="470DBED9" w14:textId="4A58A56C" w:rsidR="00023AAB" w:rsidRDefault="00000000" w:rsidP="00023AAB">
    <w:pPr>
      <w:pStyle w:val="Fuzeile"/>
      <w:jc w:val="center"/>
    </w:pPr>
    <w:hyperlink r:id="rId1" w:history="1">
      <w:r w:rsidR="00023AAB">
        <w:rPr>
          <w:rStyle w:val="Hyperlink"/>
          <w:rFonts w:ascii="Arial" w:hAnsi="Arial" w:cs="Arial"/>
          <w:color w:val="075960"/>
          <w:sz w:val="16"/>
          <w:szCs w:val="16"/>
        </w:rPr>
        <w:t>www.teamhaus-kaernten.at</w:t>
      </w:r>
    </w:hyperlink>
    <w:r w:rsidR="00023AAB">
      <w:rPr>
        <w:rFonts w:ascii="Arial" w:hAnsi="Arial" w:cs="Arial"/>
        <w:color w:val="075960"/>
        <w:sz w:val="16"/>
        <w:szCs w:val="16"/>
      </w:rPr>
      <w:t xml:space="preserve"> – </w:t>
    </w:r>
    <w:hyperlink r:id="rId2" w:history="1">
      <w:r w:rsidR="00023AAB">
        <w:rPr>
          <w:rStyle w:val="Hyperlink"/>
          <w:rFonts w:ascii="Arial" w:hAnsi="Arial" w:cs="Arial"/>
          <w:color w:val="075960"/>
          <w:sz w:val="16"/>
          <w:szCs w:val="16"/>
        </w:rPr>
        <w:t>office@teamhaus-kaernten.at</w:t>
      </w:r>
    </w:hyperlink>
    <w:r w:rsidR="00023AAB">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379C1" w14:textId="77777777" w:rsidR="00F56CCF" w:rsidRDefault="00F56CCF" w:rsidP="002C3DD7">
      <w:pPr>
        <w:spacing w:after="0" w:line="240" w:lineRule="auto"/>
      </w:pPr>
      <w:r>
        <w:separator/>
      </w:r>
    </w:p>
  </w:footnote>
  <w:footnote w:type="continuationSeparator" w:id="0">
    <w:p w14:paraId="3373CFFD" w14:textId="77777777" w:rsidR="00F56CCF" w:rsidRDefault="00F56CCF"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E48C" w14:textId="77777777" w:rsidR="00807158" w:rsidRDefault="00807158" w:rsidP="007C3495">
    <w:pPr>
      <w:pStyle w:val="Kopfzeile"/>
      <w:jc w:val="right"/>
    </w:pPr>
  </w:p>
  <w:p w14:paraId="24C38351" w14:textId="77777777" w:rsidR="00807158" w:rsidRDefault="00807158" w:rsidP="007C3495">
    <w:pPr>
      <w:pStyle w:val="Kopfzeile"/>
      <w:jc w:val="right"/>
    </w:pPr>
  </w:p>
  <w:p w14:paraId="4CE402C2" w14:textId="77777777" w:rsidR="00402033" w:rsidRDefault="00402033" w:rsidP="00402033">
    <w:pPr>
      <w:pStyle w:val="Kopfzeile"/>
    </w:pPr>
    <w:r>
      <w:rPr>
        <w:noProof/>
      </w:rPr>
      <w:drawing>
        <wp:anchor distT="0" distB="0" distL="114300" distR="114300" simplePos="0" relativeHeight="251659264" behindDoc="1" locked="0" layoutInCell="1" allowOverlap="1" wp14:anchorId="624ABA3F" wp14:editId="67D7E0B2">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D3F663" wp14:editId="61A0191E">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94531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3498"/>
    <w:rsid w:val="00023AAB"/>
    <w:rsid w:val="000901F4"/>
    <w:rsid w:val="000B2A45"/>
    <w:rsid w:val="000D2620"/>
    <w:rsid w:val="000E7E88"/>
    <w:rsid w:val="001C0217"/>
    <w:rsid w:val="002744AD"/>
    <w:rsid w:val="00290462"/>
    <w:rsid w:val="002C3DD7"/>
    <w:rsid w:val="002C78DE"/>
    <w:rsid w:val="00301A4D"/>
    <w:rsid w:val="00313316"/>
    <w:rsid w:val="0032750D"/>
    <w:rsid w:val="0037653E"/>
    <w:rsid w:val="003F2522"/>
    <w:rsid w:val="00402033"/>
    <w:rsid w:val="00432ADE"/>
    <w:rsid w:val="0047586B"/>
    <w:rsid w:val="00476584"/>
    <w:rsid w:val="00512091"/>
    <w:rsid w:val="00555FE6"/>
    <w:rsid w:val="00556820"/>
    <w:rsid w:val="00566DD2"/>
    <w:rsid w:val="005A5787"/>
    <w:rsid w:val="005E57B0"/>
    <w:rsid w:val="005E77D7"/>
    <w:rsid w:val="00624F63"/>
    <w:rsid w:val="00630F94"/>
    <w:rsid w:val="00661B7E"/>
    <w:rsid w:val="00662BC5"/>
    <w:rsid w:val="006B5F98"/>
    <w:rsid w:val="006C0465"/>
    <w:rsid w:val="006C25CE"/>
    <w:rsid w:val="00720567"/>
    <w:rsid w:val="00731B1F"/>
    <w:rsid w:val="007626FF"/>
    <w:rsid w:val="00791321"/>
    <w:rsid w:val="007C3495"/>
    <w:rsid w:val="007E18DD"/>
    <w:rsid w:val="00807158"/>
    <w:rsid w:val="008F7567"/>
    <w:rsid w:val="0096341F"/>
    <w:rsid w:val="009712B6"/>
    <w:rsid w:val="00977E0A"/>
    <w:rsid w:val="00A14D9C"/>
    <w:rsid w:val="00A9026A"/>
    <w:rsid w:val="00B060FF"/>
    <w:rsid w:val="00B13804"/>
    <w:rsid w:val="00B205C2"/>
    <w:rsid w:val="00B95DCE"/>
    <w:rsid w:val="00BF5385"/>
    <w:rsid w:val="00C52047"/>
    <w:rsid w:val="00C86CBD"/>
    <w:rsid w:val="00CC4EC5"/>
    <w:rsid w:val="00D2562F"/>
    <w:rsid w:val="00D324AD"/>
    <w:rsid w:val="00D6480C"/>
    <w:rsid w:val="00D66F5E"/>
    <w:rsid w:val="00D87C45"/>
    <w:rsid w:val="00DE29E0"/>
    <w:rsid w:val="00E3048C"/>
    <w:rsid w:val="00E57987"/>
    <w:rsid w:val="00EA3D6E"/>
    <w:rsid w:val="00F47110"/>
    <w:rsid w:val="00F56CCF"/>
    <w:rsid w:val="00F603DC"/>
    <w:rsid w:val="00F80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EC43F"/>
  <w15:docId w15:val="{172FB04C-DF08-4699-A08D-5636EFA1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023AAB"/>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484473027">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1676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Brigitte Kresse</cp:lastModifiedBy>
  <cp:revision>6</cp:revision>
  <cp:lastPrinted>2017-03-10T09:43:00Z</cp:lastPrinted>
  <dcterms:created xsi:type="dcterms:W3CDTF">2023-06-12T12:37:00Z</dcterms:created>
  <dcterms:modified xsi:type="dcterms:W3CDTF">2023-12-27T08:57:00Z</dcterms:modified>
</cp:coreProperties>
</file>